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0E4F2" w14:textId="1C1084AA" w:rsidR="00F627E3" w:rsidRDefault="007462DA">
      <w:r>
        <w:rPr>
          <w:noProof/>
        </w:rPr>
        <w:drawing>
          <wp:inline distT="0" distB="0" distL="0" distR="0" wp14:anchorId="4E7DC0C9" wp14:editId="4959BD8B">
            <wp:extent cx="5727700" cy="3150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26DA" w14:textId="59E562C5" w:rsidR="002644D7" w:rsidRDefault="002644D7"/>
    <w:p w14:paraId="15B8542A" w14:textId="16D3E62E" w:rsidR="002644D7" w:rsidRDefault="002644D7">
      <w:r>
        <w:t xml:space="preserve">Visit </w:t>
      </w:r>
      <w:hyperlink r:id="rId7" w:history="1">
        <w:r w:rsidRPr="00070BAF">
          <w:rPr>
            <w:rStyle w:val="Hyperlink"/>
          </w:rPr>
          <w:t>https://dataplatform.cloud.ibm.com</w:t>
        </w:r>
      </w:hyperlink>
      <w:r>
        <w:t xml:space="preserve"> and check out the above landing page of IBM Watson data platform.</w:t>
      </w:r>
    </w:p>
    <w:p w14:paraId="5A323E63" w14:textId="51F12D2D" w:rsidR="002644D7" w:rsidRDefault="002644D7">
      <w:r>
        <w:t>Make a sign up or use your existing IBM Cloud credentials to login (Provide existing user name and password)</w:t>
      </w:r>
      <w:r w:rsidR="00200565">
        <w:t xml:space="preserve"> – Shown Above</w:t>
      </w:r>
    </w:p>
    <w:p w14:paraId="2A3DFF7A" w14:textId="277EB833" w:rsidR="002644D7" w:rsidRDefault="002644D7"/>
    <w:p w14:paraId="436D3DF1" w14:textId="5BDAE6CD" w:rsidR="002644D7" w:rsidRDefault="002644D7">
      <w:r>
        <w:t xml:space="preserve">On the top left corner select the </w:t>
      </w:r>
      <w:r>
        <w:rPr>
          <w:noProof/>
        </w:rPr>
        <w:drawing>
          <wp:inline distT="0" distB="0" distL="0" distR="0" wp14:anchorId="5DA5D488" wp14:editId="52933020">
            <wp:extent cx="127220" cy="127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anburg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33" cy="13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644D7">
        <w:t>hamburger menu button</w:t>
      </w:r>
      <w:r>
        <w:t xml:space="preserve"> and select “View All </w:t>
      </w:r>
      <w:proofErr w:type="spellStart"/>
      <w:r>
        <w:t>Catalogs</w:t>
      </w:r>
      <w:proofErr w:type="spellEnd"/>
      <w:r>
        <w:t>”</w:t>
      </w:r>
    </w:p>
    <w:p w14:paraId="4D2BDC9F" w14:textId="77777777" w:rsidR="007462DA" w:rsidRDefault="007462DA"/>
    <w:p w14:paraId="26BBAF42" w14:textId="77D52B19" w:rsidR="007462DA" w:rsidRDefault="007462DA">
      <w:r>
        <w:rPr>
          <w:noProof/>
        </w:rPr>
        <w:drawing>
          <wp:inline distT="0" distB="0" distL="0" distR="0" wp14:anchorId="12C9497A" wp14:editId="4F1487D7">
            <wp:extent cx="5727700" cy="3162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5C1C" w14:textId="78518C17" w:rsidR="002644D7" w:rsidRDefault="002644D7"/>
    <w:p w14:paraId="6B783A1A" w14:textId="7E59D913" w:rsidR="002644D7" w:rsidRDefault="002644D7"/>
    <w:p w14:paraId="57E9A1D1" w14:textId="38F1A8C4" w:rsidR="002644D7" w:rsidRDefault="002644D7"/>
    <w:p w14:paraId="29E438E0" w14:textId="3366C2C4" w:rsidR="002644D7" w:rsidRDefault="002644D7"/>
    <w:p w14:paraId="5ED7817B" w14:textId="0C8F47B2" w:rsidR="002644D7" w:rsidRDefault="002644D7"/>
    <w:p w14:paraId="6FBE1C60" w14:textId="2EA7B60F" w:rsidR="002644D7" w:rsidRDefault="002644D7">
      <w:r>
        <w:lastRenderedPageBreak/>
        <w:t>Click on Create Catalog</w:t>
      </w:r>
    </w:p>
    <w:p w14:paraId="093F353F" w14:textId="77777777" w:rsidR="007462DA" w:rsidRDefault="007462DA"/>
    <w:p w14:paraId="58EA6330" w14:textId="73001C9C" w:rsidR="007462DA" w:rsidRDefault="007462DA">
      <w:r>
        <w:rPr>
          <w:noProof/>
        </w:rPr>
        <w:drawing>
          <wp:inline distT="0" distB="0" distL="0" distR="0" wp14:anchorId="61AC179F" wp14:editId="22132AC5">
            <wp:extent cx="5727700" cy="30695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9198" w14:textId="221C570D" w:rsidR="002644D7" w:rsidRDefault="002644D7"/>
    <w:p w14:paraId="3444579A" w14:textId="02FD34FA" w:rsidR="002644D7" w:rsidRDefault="002644D7">
      <w:r>
        <w:t>Provide a new name to your catalog and add some description and check on “Enforce data policies” as shown below.</w:t>
      </w:r>
    </w:p>
    <w:p w14:paraId="32EC1635" w14:textId="77777777" w:rsidR="007462DA" w:rsidRDefault="007462DA"/>
    <w:p w14:paraId="261CCD11" w14:textId="71DCFB63" w:rsidR="007462DA" w:rsidRDefault="007462DA">
      <w:r>
        <w:rPr>
          <w:noProof/>
        </w:rPr>
        <w:drawing>
          <wp:inline distT="0" distB="0" distL="0" distR="0" wp14:anchorId="545C92A5" wp14:editId="7E729DED">
            <wp:extent cx="5727700" cy="3092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F19C" w14:textId="63D5D632" w:rsidR="002644D7" w:rsidRDefault="002644D7"/>
    <w:p w14:paraId="388775C0" w14:textId="77777777" w:rsidR="002644D7" w:rsidRDefault="002644D7"/>
    <w:p w14:paraId="51ACDFA9" w14:textId="77777777" w:rsidR="002644D7" w:rsidRDefault="002644D7"/>
    <w:p w14:paraId="47C07FC9" w14:textId="77777777" w:rsidR="002644D7" w:rsidRDefault="002644D7"/>
    <w:p w14:paraId="0D9DAE53" w14:textId="77777777" w:rsidR="002644D7" w:rsidRDefault="002644D7"/>
    <w:p w14:paraId="1AF004D6" w14:textId="77777777" w:rsidR="002644D7" w:rsidRDefault="002644D7"/>
    <w:p w14:paraId="754E6764" w14:textId="77777777" w:rsidR="002644D7" w:rsidRDefault="002644D7"/>
    <w:p w14:paraId="7130DF72" w14:textId="77777777" w:rsidR="002644D7" w:rsidRDefault="002644D7"/>
    <w:p w14:paraId="3CD9C91F" w14:textId="77777777" w:rsidR="002644D7" w:rsidRDefault="002644D7"/>
    <w:p w14:paraId="0FDCF5F2" w14:textId="5DA87D85" w:rsidR="002644D7" w:rsidRDefault="002644D7" w:rsidP="002644D7">
      <w:r>
        <w:t>Click OK to enforce data policies and press create to initiate a catalog.</w:t>
      </w:r>
    </w:p>
    <w:p w14:paraId="2406424F" w14:textId="77777777" w:rsidR="002644D7" w:rsidRPr="002644D7" w:rsidRDefault="002644D7" w:rsidP="002644D7"/>
    <w:p w14:paraId="586114EC" w14:textId="77777777" w:rsidR="007462DA" w:rsidRDefault="007462DA">
      <w:r>
        <w:rPr>
          <w:noProof/>
        </w:rPr>
        <w:drawing>
          <wp:inline distT="0" distB="0" distL="0" distR="0" wp14:anchorId="0E219313" wp14:editId="3913EAB0">
            <wp:extent cx="57277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83D1" w14:textId="77777777" w:rsidR="007462DA" w:rsidRDefault="007462DA"/>
    <w:p w14:paraId="13BE76E6" w14:textId="41843A55" w:rsidR="001858F7" w:rsidRDefault="007462DA">
      <w:r>
        <w:rPr>
          <w:noProof/>
        </w:rPr>
        <w:drawing>
          <wp:inline distT="0" distB="0" distL="0" distR="0" wp14:anchorId="4C1F30E9" wp14:editId="63A445B7">
            <wp:extent cx="5727700" cy="2001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8F7">
        <w:t>Now.. Since, we have created a catalog. We will add a dataset from the local system. Click on Add to Catalog &gt;&gt; Local files to upload a dataset shared with you separately (T</w:t>
      </w:r>
      <w:r w:rsidR="009A5E0E">
        <w:t>rain_indessa_new.csv</w:t>
      </w:r>
      <w:r w:rsidR="001858F7">
        <w:t xml:space="preserve"> in this Case)</w:t>
      </w:r>
      <w:r w:rsidR="00FB343D">
        <w:t>. As shown in the steps below.</w:t>
      </w:r>
    </w:p>
    <w:p w14:paraId="08BEAF51" w14:textId="77777777" w:rsidR="00511690" w:rsidRDefault="00511690"/>
    <w:p w14:paraId="0D2B9A45" w14:textId="77777777" w:rsidR="007462DA" w:rsidRDefault="007462DA">
      <w:r>
        <w:rPr>
          <w:noProof/>
        </w:rPr>
        <w:drawing>
          <wp:inline distT="0" distB="0" distL="0" distR="0" wp14:anchorId="30136CFA" wp14:editId="74487115">
            <wp:extent cx="5727700" cy="2127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F3C6" w14:textId="77777777" w:rsidR="007462DA" w:rsidRDefault="007462DA"/>
    <w:p w14:paraId="4A99E14C" w14:textId="77777777" w:rsidR="007462DA" w:rsidRDefault="007462DA">
      <w:r>
        <w:rPr>
          <w:noProof/>
        </w:rPr>
        <w:drawing>
          <wp:inline distT="0" distB="0" distL="0" distR="0" wp14:anchorId="1A2730A9" wp14:editId="6C828AF3">
            <wp:extent cx="5727700" cy="30187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0FCE" w14:textId="77777777" w:rsidR="007462DA" w:rsidRDefault="007462DA"/>
    <w:p w14:paraId="1C1C1A98" w14:textId="77777777" w:rsidR="007462DA" w:rsidRDefault="007462DA">
      <w:r>
        <w:rPr>
          <w:noProof/>
        </w:rPr>
        <w:drawing>
          <wp:inline distT="0" distB="0" distL="0" distR="0" wp14:anchorId="67197806" wp14:editId="571E5FCF">
            <wp:extent cx="5727700" cy="3097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FB01" w14:textId="6B76A326" w:rsidR="007462DA" w:rsidRDefault="007462DA"/>
    <w:p w14:paraId="415DE808" w14:textId="4A9B653B" w:rsidR="00FB343D" w:rsidRDefault="00FB343D"/>
    <w:p w14:paraId="4687589B" w14:textId="21A12DE9" w:rsidR="00FB343D" w:rsidRDefault="00FB343D">
      <w:r>
        <w:t>Once the data asset is uploaded. On the right hand side “Select” + sign and add data asset as a tag. Click add button on the right bottom.</w:t>
      </w:r>
    </w:p>
    <w:p w14:paraId="748E41A2" w14:textId="77777777" w:rsidR="007462DA" w:rsidRDefault="007462DA">
      <w:r>
        <w:rPr>
          <w:noProof/>
        </w:rPr>
        <w:lastRenderedPageBreak/>
        <w:drawing>
          <wp:inline distT="0" distB="0" distL="0" distR="0" wp14:anchorId="434E7C0A" wp14:editId="34F95E6E">
            <wp:extent cx="5727700" cy="3124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CFD4" w14:textId="77777777" w:rsidR="007462DA" w:rsidRDefault="007462DA"/>
    <w:p w14:paraId="3B90AE1E" w14:textId="6C130921" w:rsidR="00FB343D" w:rsidRDefault="007462DA">
      <w:r>
        <w:rPr>
          <w:noProof/>
        </w:rPr>
        <w:drawing>
          <wp:inline distT="0" distB="0" distL="0" distR="0" wp14:anchorId="5DA870C9" wp14:editId="21FBAC28">
            <wp:extent cx="5727700" cy="2034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2BBA" w14:textId="475EBF15" w:rsidR="00FB343D" w:rsidRDefault="00FB343D">
      <w:r>
        <w:t>Click on the added data asset.</w:t>
      </w:r>
    </w:p>
    <w:p w14:paraId="234F2342" w14:textId="77777777" w:rsidR="007462DA" w:rsidRDefault="007462DA"/>
    <w:p w14:paraId="2E087305" w14:textId="77777777" w:rsidR="007462DA" w:rsidRDefault="007462DA">
      <w:r>
        <w:rPr>
          <w:noProof/>
        </w:rPr>
        <w:drawing>
          <wp:inline distT="0" distB="0" distL="0" distR="0" wp14:anchorId="4F084BE7" wp14:editId="0C54C0CD">
            <wp:extent cx="5727700" cy="3038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4AB4" w14:textId="7C0BC838" w:rsidR="007462DA" w:rsidRDefault="00FB343D">
      <w:r>
        <w:lastRenderedPageBreak/>
        <w:t>Add on Profile button as shown in the picture below. It will take some time to create the profile</w:t>
      </w:r>
    </w:p>
    <w:p w14:paraId="1F0BA499" w14:textId="77777777" w:rsidR="007462DA" w:rsidRDefault="007462DA">
      <w:r>
        <w:rPr>
          <w:noProof/>
        </w:rPr>
        <w:drawing>
          <wp:inline distT="0" distB="0" distL="0" distR="0" wp14:anchorId="2A7530D2" wp14:editId="6CDEB28A">
            <wp:extent cx="5727700" cy="3063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46D1" w14:textId="77777777" w:rsidR="007462DA" w:rsidRDefault="007462DA"/>
    <w:p w14:paraId="17C79379" w14:textId="77777777" w:rsidR="007462DA" w:rsidRDefault="007462DA">
      <w:r>
        <w:rPr>
          <w:noProof/>
        </w:rPr>
        <w:drawing>
          <wp:inline distT="0" distB="0" distL="0" distR="0" wp14:anchorId="36745890" wp14:editId="28764CAD">
            <wp:extent cx="5727700" cy="2877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50BD" w14:textId="0514715B" w:rsidR="007462DA" w:rsidRDefault="007462DA"/>
    <w:p w14:paraId="7C4D543F" w14:textId="50D3833F" w:rsidR="00FB343D" w:rsidRDefault="00FB343D">
      <w:r>
        <w:t>Once the data profiling is done, you should be able to see the below</w:t>
      </w:r>
      <w:r w:rsidR="00376BB2">
        <w:t xml:space="preserve"> dashboard under the “Loan eligibility catalog” created earlier. Now, we are able to visualize the data and do the necessary changes in the data set like data type changes (Varchar/String/Text/Values etc.) and Update the profile by clicking on the update profile button as shown below.</w:t>
      </w:r>
    </w:p>
    <w:p w14:paraId="3C333CF3" w14:textId="77777777" w:rsidR="007462DA" w:rsidRDefault="007462DA">
      <w:r>
        <w:rPr>
          <w:noProof/>
        </w:rPr>
        <w:lastRenderedPageBreak/>
        <w:drawing>
          <wp:inline distT="0" distB="0" distL="0" distR="0" wp14:anchorId="5D6863CF" wp14:editId="08C9E9AC">
            <wp:extent cx="5727700" cy="30568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0B66" w14:textId="77777777" w:rsidR="007462DA" w:rsidRDefault="007462DA"/>
    <w:p w14:paraId="26E008B8" w14:textId="77777777" w:rsidR="007462DA" w:rsidRDefault="007462DA">
      <w:r>
        <w:rPr>
          <w:noProof/>
        </w:rPr>
        <w:drawing>
          <wp:inline distT="0" distB="0" distL="0" distR="0" wp14:anchorId="45162D6C" wp14:editId="7ED95C13">
            <wp:extent cx="5727700" cy="3060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4B50" w14:textId="5D5EE8FE" w:rsidR="007462DA" w:rsidRDefault="007462DA"/>
    <w:p w14:paraId="1D1D41B3" w14:textId="066E3950" w:rsidR="00376BB2" w:rsidRDefault="00376BB2"/>
    <w:p w14:paraId="4D9957E7" w14:textId="33CBFBBE" w:rsidR="00376BB2" w:rsidRDefault="00376BB2">
      <w:r>
        <w:t>Next step is to apply some policy and rules in the data set and observe the real time changes on the dashboard.</w:t>
      </w:r>
    </w:p>
    <w:p w14:paraId="33857FFE" w14:textId="238BF031" w:rsidR="00376BB2" w:rsidRDefault="00376BB2"/>
    <w:p w14:paraId="4A8A5520" w14:textId="61247863" w:rsidR="00376BB2" w:rsidRDefault="00376BB2">
      <w:r>
        <w:t>Click on the hamburger menu button again on the top left corner of the screen and select “Policy manager” under the catalog drop down.</w:t>
      </w:r>
    </w:p>
    <w:p w14:paraId="5B453F69" w14:textId="148494CA" w:rsidR="007462DA" w:rsidRDefault="007462DA">
      <w:r>
        <w:rPr>
          <w:noProof/>
        </w:rPr>
        <w:lastRenderedPageBreak/>
        <w:drawing>
          <wp:inline distT="0" distB="0" distL="0" distR="0" wp14:anchorId="73AE4EEB" wp14:editId="01167DB1">
            <wp:extent cx="5727700" cy="30187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CC39" w14:textId="46437216" w:rsidR="00376BB2" w:rsidRDefault="00376BB2"/>
    <w:p w14:paraId="247C857E" w14:textId="1E1559BD" w:rsidR="00376BB2" w:rsidRDefault="00376BB2">
      <w:r>
        <w:t xml:space="preserve">Click on add and select a new </w:t>
      </w:r>
      <w:r w:rsidR="00594886">
        <w:t>category</w:t>
      </w:r>
      <w:bookmarkStart w:id="0" w:name="_GoBack"/>
      <w:bookmarkEnd w:id="0"/>
    </w:p>
    <w:p w14:paraId="0A9E8906" w14:textId="77777777" w:rsidR="007462DA" w:rsidRDefault="007462DA"/>
    <w:p w14:paraId="7EFB518A" w14:textId="484DDD94" w:rsidR="007462DA" w:rsidRDefault="007462DA">
      <w:r>
        <w:rPr>
          <w:noProof/>
        </w:rPr>
        <w:drawing>
          <wp:inline distT="0" distB="0" distL="0" distR="0" wp14:anchorId="56E0AD91" wp14:editId="046F6B59">
            <wp:extent cx="5727700" cy="30829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6129" w14:textId="50AE5F66" w:rsidR="00376BB2" w:rsidRDefault="00376BB2"/>
    <w:p w14:paraId="6558C829" w14:textId="77777777" w:rsidR="00117375" w:rsidRDefault="00376BB2">
      <w:r>
        <w:t>Give a name to your new category</w:t>
      </w:r>
      <w:r w:rsidR="00117375">
        <w:t xml:space="preserve"> and description</w:t>
      </w:r>
    </w:p>
    <w:p w14:paraId="4C8EAF7C" w14:textId="62BF70D7" w:rsidR="00376BB2" w:rsidRDefault="00117375">
      <w:r>
        <w:t>.</w:t>
      </w:r>
    </w:p>
    <w:p w14:paraId="60BA363B" w14:textId="3604BC08" w:rsidR="00117375" w:rsidRDefault="00117375" w:rsidP="00117375">
      <w:r>
        <w:t>Now in this section, we will create a policy to anonymise the confidential data points from the assets uploaded earlier. Follow the steps as shown below.</w:t>
      </w:r>
    </w:p>
    <w:p w14:paraId="6EAE47A9" w14:textId="2F00068C" w:rsidR="00EB2511" w:rsidRDefault="00EB2511" w:rsidP="00117375"/>
    <w:p w14:paraId="2F07EEEB" w14:textId="411898EE" w:rsidR="00EB2511" w:rsidRDefault="00EB2511" w:rsidP="00117375">
      <w:r>
        <w:t>And click create.</w:t>
      </w:r>
    </w:p>
    <w:p w14:paraId="79D0F7AA" w14:textId="77777777" w:rsidR="00117375" w:rsidRDefault="00117375"/>
    <w:p w14:paraId="0A741B57" w14:textId="77777777" w:rsidR="007462DA" w:rsidRDefault="007462DA"/>
    <w:p w14:paraId="234983FE" w14:textId="67AFB40E" w:rsidR="007462DA" w:rsidRDefault="007462DA">
      <w:r>
        <w:rPr>
          <w:noProof/>
        </w:rPr>
        <w:lastRenderedPageBreak/>
        <w:drawing>
          <wp:inline distT="0" distB="0" distL="0" distR="0" wp14:anchorId="4175E1D7" wp14:editId="6265CAE6">
            <wp:extent cx="5727700" cy="30156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75DE" w14:textId="1905BE5C" w:rsidR="00EB2511" w:rsidRDefault="00EB2511"/>
    <w:p w14:paraId="0C649ACE" w14:textId="3E8DE594" w:rsidR="00EB2511" w:rsidRDefault="00EB2511">
      <w:r>
        <w:t>In the new category, Click add and select policy. Here, we’re creating a new policy .</w:t>
      </w:r>
    </w:p>
    <w:p w14:paraId="56596144" w14:textId="77777777" w:rsidR="007462DA" w:rsidRDefault="007462DA"/>
    <w:p w14:paraId="3DF55E2C" w14:textId="77777777" w:rsidR="007462DA" w:rsidRDefault="007462DA">
      <w:r>
        <w:rPr>
          <w:noProof/>
        </w:rPr>
        <w:drawing>
          <wp:inline distT="0" distB="0" distL="0" distR="0" wp14:anchorId="7625B291" wp14:editId="1F405CCA">
            <wp:extent cx="5727700" cy="2870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A1D" w14:textId="77777777" w:rsidR="007462DA" w:rsidRDefault="007462DA"/>
    <w:p w14:paraId="400142FE" w14:textId="64AD3ADA" w:rsidR="007462DA" w:rsidRDefault="007462DA">
      <w:r>
        <w:rPr>
          <w:noProof/>
        </w:rPr>
        <w:lastRenderedPageBreak/>
        <w:drawing>
          <wp:inline distT="0" distB="0" distL="0" distR="0" wp14:anchorId="03346B75" wp14:editId="0D0B1237">
            <wp:extent cx="5727700" cy="3053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A019" w14:textId="7385D64A" w:rsidR="00EB2511" w:rsidRDefault="00EB2511"/>
    <w:p w14:paraId="707AD4B5" w14:textId="17498E28" w:rsidR="00EB2511" w:rsidRDefault="00EB2511">
      <w:r>
        <w:t>Now, we will add a new rule here by adding some conditions. As we mentioned before that we are creating a policy to anonymise a critical confidential data points from the data set.</w:t>
      </w:r>
    </w:p>
    <w:p w14:paraId="7BDF56B1" w14:textId="5C3BB2B6" w:rsidR="00EB2511" w:rsidRDefault="00EB2511">
      <w:r>
        <w:t>Let’s create a rule in the rule builder as shown below.</w:t>
      </w:r>
    </w:p>
    <w:p w14:paraId="0B73D68E" w14:textId="77777777" w:rsidR="007462DA" w:rsidRDefault="007462DA"/>
    <w:p w14:paraId="75FAB59D" w14:textId="77777777" w:rsidR="007462DA" w:rsidRDefault="007462DA">
      <w:r>
        <w:rPr>
          <w:noProof/>
        </w:rPr>
        <w:drawing>
          <wp:inline distT="0" distB="0" distL="0" distR="0" wp14:anchorId="7CC68FFC" wp14:editId="688EBCBB">
            <wp:extent cx="5727700" cy="30810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326F" w14:textId="77777777" w:rsidR="007462DA" w:rsidRDefault="007462DA"/>
    <w:p w14:paraId="2499A378" w14:textId="38A41BA3" w:rsidR="007462DA" w:rsidRDefault="007462DA">
      <w:r>
        <w:rPr>
          <w:noProof/>
        </w:rPr>
        <w:lastRenderedPageBreak/>
        <w:drawing>
          <wp:inline distT="0" distB="0" distL="0" distR="0" wp14:anchorId="46EB4F23" wp14:editId="4C47DF8F">
            <wp:extent cx="5727700" cy="3112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01D4" w14:textId="42E3CBAD" w:rsidR="00CB407A" w:rsidRDefault="00CB407A"/>
    <w:p w14:paraId="38098563" w14:textId="61CF3BCF" w:rsidR="00CB407A" w:rsidRDefault="00CB407A">
      <w:r>
        <w:t>In this rule we will hide the confidential data and replace it with XXXX or with some random value (By Selecting how to anonymise data) Shown below.</w:t>
      </w:r>
    </w:p>
    <w:p w14:paraId="3520EF96" w14:textId="77777777" w:rsidR="007462DA" w:rsidRDefault="007462DA"/>
    <w:p w14:paraId="4B9421C9" w14:textId="7943C60F" w:rsidR="007462DA" w:rsidRDefault="007462DA">
      <w:r>
        <w:rPr>
          <w:noProof/>
        </w:rPr>
        <w:drawing>
          <wp:inline distT="0" distB="0" distL="0" distR="0" wp14:anchorId="7C5855B9" wp14:editId="63DDA62C">
            <wp:extent cx="5727700" cy="3088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1467" w14:textId="28A57D13" w:rsidR="00EB2511" w:rsidRDefault="00EB2511"/>
    <w:p w14:paraId="4E1193A6" w14:textId="77777777" w:rsidR="00CB407A" w:rsidRDefault="00CB407A"/>
    <w:p w14:paraId="01C2309F" w14:textId="77777777" w:rsidR="00CB407A" w:rsidRDefault="00CB407A"/>
    <w:p w14:paraId="7075460B" w14:textId="77777777" w:rsidR="00CB407A" w:rsidRDefault="00CB407A"/>
    <w:p w14:paraId="323ACED6" w14:textId="77777777" w:rsidR="00CB407A" w:rsidRDefault="00CB407A"/>
    <w:p w14:paraId="2FEBF612" w14:textId="77777777" w:rsidR="00CB407A" w:rsidRDefault="00CB407A"/>
    <w:p w14:paraId="1D62BD4D" w14:textId="77777777" w:rsidR="00CB407A" w:rsidRDefault="00CB407A"/>
    <w:p w14:paraId="08D2A6E4" w14:textId="77777777" w:rsidR="00CB407A" w:rsidRDefault="00CB407A"/>
    <w:p w14:paraId="3B8143F5" w14:textId="77777777" w:rsidR="00CB407A" w:rsidRDefault="00CB407A"/>
    <w:p w14:paraId="7B1B9FCB" w14:textId="77777777" w:rsidR="00CB407A" w:rsidRDefault="00CB407A"/>
    <w:p w14:paraId="6FBC0A95" w14:textId="6918E525" w:rsidR="00EB2511" w:rsidRDefault="00EB2511">
      <w:r>
        <w:lastRenderedPageBreak/>
        <w:t>Add the business justification and click on create.</w:t>
      </w:r>
    </w:p>
    <w:p w14:paraId="0CE10320" w14:textId="77777777" w:rsidR="007462DA" w:rsidRDefault="007462DA"/>
    <w:p w14:paraId="2F4193B4" w14:textId="6DCE2967" w:rsidR="007462DA" w:rsidRDefault="007462DA">
      <w:r>
        <w:rPr>
          <w:noProof/>
        </w:rPr>
        <w:drawing>
          <wp:inline distT="0" distB="0" distL="0" distR="0" wp14:anchorId="493CCB83" wp14:editId="3C583F26">
            <wp:extent cx="5727700" cy="3119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B99" w14:textId="2B5614B4" w:rsidR="00CB407A" w:rsidRDefault="00CB407A"/>
    <w:p w14:paraId="2065191B" w14:textId="5EE9CF7D" w:rsidR="00CB407A" w:rsidRDefault="00CB407A">
      <w:r>
        <w:t>From the hamburger menu Select “View all projects”.</w:t>
      </w:r>
    </w:p>
    <w:p w14:paraId="01CC3942" w14:textId="77777777" w:rsidR="007462DA" w:rsidRDefault="007462DA"/>
    <w:p w14:paraId="12BD5CCA" w14:textId="77777777" w:rsidR="007462DA" w:rsidRDefault="007462DA">
      <w:r>
        <w:rPr>
          <w:noProof/>
        </w:rPr>
        <w:drawing>
          <wp:inline distT="0" distB="0" distL="0" distR="0" wp14:anchorId="207B777D" wp14:editId="3BA3B25A">
            <wp:extent cx="5727700" cy="31000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73A0" w14:textId="4AC9D6A3" w:rsidR="007462DA" w:rsidRDefault="007462DA"/>
    <w:p w14:paraId="3C3BF818" w14:textId="63A97221" w:rsidR="00CB407A" w:rsidRDefault="00CB407A"/>
    <w:p w14:paraId="768C4BC7" w14:textId="7F4411CB" w:rsidR="00CB407A" w:rsidRDefault="00CB407A"/>
    <w:p w14:paraId="716B865D" w14:textId="450E9419" w:rsidR="00CB407A" w:rsidRDefault="00CB407A"/>
    <w:p w14:paraId="5B5455BA" w14:textId="4D69A7D2" w:rsidR="00CB407A" w:rsidRDefault="00CB407A"/>
    <w:p w14:paraId="695808AA" w14:textId="715158BE" w:rsidR="00CB407A" w:rsidRDefault="00CB407A"/>
    <w:p w14:paraId="58C65BF2" w14:textId="4CC2348C" w:rsidR="00CB407A" w:rsidRDefault="00CB407A"/>
    <w:p w14:paraId="5166AC56" w14:textId="6AEE3209" w:rsidR="00CB407A" w:rsidRDefault="00CB407A"/>
    <w:p w14:paraId="598BA83D" w14:textId="5DC21CC7" w:rsidR="00CB407A" w:rsidRDefault="00CB407A"/>
    <w:p w14:paraId="7AD6D85A" w14:textId="0B056DB1" w:rsidR="00CB407A" w:rsidRDefault="00CB407A">
      <w:r>
        <w:lastRenderedPageBreak/>
        <w:t>Click on “New Project”</w:t>
      </w:r>
    </w:p>
    <w:p w14:paraId="04697B20" w14:textId="6A4DC669" w:rsidR="007462DA" w:rsidRDefault="007462DA">
      <w:r>
        <w:rPr>
          <w:noProof/>
        </w:rPr>
        <w:drawing>
          <wp:inline distT="0" distB="0" distL="0" distR="0" wp14:anchorId="11FE0C87" wp14:editId="5A3344BF">
            <wp:extent cx="5727700" cy="3060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A34E" w14:textId="53A2B629" w:rsidR="00CB407A" w:rsidRDefault="00CB407A"/>
    <w:p w14:paraId="24332008" w14:textId="40B7A273" w:rsidR="00CB407A" w:rsidRDefault="00CB407A">
      <w:r>
        <w:t>Select “ Create an empty project”.</w:t>
      </w:r>
    </w:p>
    <w:p w14:paraId="5DA51E5D" w14:textId="77777777" w:rsidR="007462DA" w:rsidRDefault="007462DA"/>
    <w:p w14:paraId="228AC847" w14:textId="77777777" w:rsidR="007462DA" w:rsidRDefault="007462DA">
      <w:r>
        <w:rPr>
          <w:noProof/>
        </w:rPr>
        <w:drawing>
          <wp:inline distT="0" distB="0" distL="0" distR="0" wp14:anchorId="7BE14BF1" wp14:editId="0D2B66B9">
            <wp:extent cx="5727700" cy="3088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1440" w14:textId="5FDFF11D" w:rsidR="007462DA" w:rsidRDefault="007462DA"/>
    <w:p w14:paraId="2D31CF7C" w14:textId="6AF19BBD" w:rsidR="00CB407A" w:rsidRDefault="00CB407A"/>
    <w:p w14:paraId="51F09DBE" w14:textId="16E05413" w:rsidR="00CB407A" w:rsidRDefault="00CB407A"/>
    <w:p w14:paraId="37060C68" w14:textId="7E16D1C3" w:rsidR="00CB407A" w:rsidRDefault="00CB407A"/>
    <w:p w14:paraId="4C7A19D4" w14:textId="033DBAC1" w:rsidR="00CB407A" w:rsidRDefault="00CB407A"/>
    <w:p w14:paraId="72321E54" w14:textId="07C280C5" w:rsidR="00CB407A" w:rsidRDefault="00CB407A"/>
    <w:p w14:paraId="4BD2C089" w14:textId="6F311FBC" w:rsidR="00CB407A" w:rsidRDefault="00CB407A"/>
    <w:p w14:paraId="4A9B5294" w14:textId="43BBC52B" w:rsidR="00CB407A" w:rsidRDefault="00CB407A"/>
    <w:p w14:paraId="1587CE74" w14:textId="1607E4BA" w:rsidR="00CB407A" w:rsidRDefault="00CB407A"/>
    <w:p w14:paraId="47DE69F8" w14:textId="3A9423FD" w:rsidR="00CB407A" w:rsidRDefault="00CB407A"/>
    <w:p w14:paraId="60357308" w14:textId="11CA4364" w:rsidR="00CB407A" w:rsidRDefault="00CB407A">
      <w:r>
        <w:lastRenderedPageBreak/>
        <w:t>Give a name to your project and add description.</w:t>
      </w:r>
    </w:p>
    <w:p w14:paraId="393FA787" w14:textId="17880C6D" w:rsidR="007462DA" w:rsidRDefault="007462DA">
      <w:r>
        <w:rPr>
          <w:noProof/>
        </w:rPr>
        <w:drawing>
          <wp:inline distT="0" distB="0" distL="0" distR="0" wp14:anchorId="55107895" wp14:editId="73EEE0DD">
            <wp:extent cx="5727700" cy="31159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74CF" w14:textId="24FB006B" w:rsidR="00CB407A" w:rsidRDefault="00CB407A"/>
    <w:p w14:paraId="4C4BCCD5" w14:textId="156F157D" w:rsidR="00CB407A" w:rsidRDefault="00CB407A">
      <w:r>
        <w:t>Select 0100 tab from the top right corner &gt;&gt; Catalog</w:t>
      </w:r>
    </w:p>
    <w:p w14:paraId="5A0ABC6F" w14:textId="77777777" w:rsidR="007462DA" w:rsidRDefault="007462DA"/>
    <w:p w14:paraId="68EBD8B8" w14:textId="77777777" w:rsidR="007462DA" w:rsidRDefault="007462DA">
      <w:r>
        <w:rPr>
          <w:noProof/>
        </w:rPr>
        <w:drawing>
          <wp:inline distT="0" distB="0" distL="0" distR="0" wp14:anchorId="2E357E57" wp14:editId="553C936A">
            <wp:extent cx="5727700" cy="31038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0859" w14:textId="6198101C" w:rsidR="007462DA" w:rsidRDefault="007462DA"/>
    <w:p w14:paraId="21AEE8C0" w14:textId="4E23DAC7" w:rsidR="00CB407A" w:rsidRDefault="00CB407A"/>
    <w:p w14:paraId="508CD3A4" w14:textId="45A02221" w:rsidR="00CB407A" w:rsidRDefault="00CB407A"/>
    <w:p w14:paraId="2B4A26E1" w14:textId="56C245E0" w:rsidR="00CB407A" w:rsidRDefault="00CB407A"/>
    <w:p w14:paraId="75FF8ECB" w14:textId="6815FB94" w:rsidR="00CB407A" w:rsidRDefault="00CB407A"/>
    <w:p w14:paraId="2E614418" w14:textId="647E12B3" w:rsidR="00CB407A" w:rsidRDefault="00CB407A"/>
    <w:p w14:paraId="53A04FE4" w14:textId="4825C920" w:rsidR="00CB407A" w:rsidRDefault="00CB407A"/>
    <w:p w14:paraId="6CA1AEA8" w14:textId="11B661AA" w:rsidR="00CB407A" w:rsidRDefault="00CB407A"/>
    <w:p w14:paraId="1CCD6956" w14:textId="0F4ED306" w:rsidR="00CB407A" w:rsidRDefault="00CB407A"/>
    <w:p w14:paraId="1E662667" w14:textId="4FDC0D11" w:rsidR="00CB407A" w:rsidRDefault="00CB407A"/>
    <w:p w14:paraId="47EE223D" w14:textId="08C8A62B" w:rsidR="00CB407A" w:rsidRDefault="00CB407A">
      <w:r>
        <w:lastRenderedPageBreak/>
        <w:t>Confirm the Selection as shown below</w:t>
      </w:r>
    </w:p>
    <w:p w14:paraId="25DB21B0" w14:textId="149B6936" w:rsidR="007462DA" w:rsidRDefault="007462DA">
      <w:r>
        <w:rPr>
          <w:noProof/>
        </w:rPr>
        <w:drawing>
          <wp:inline distT="0" distB="0" distL="0" distR="0" wp14:anchorId="0FF0321C" wp14:editId="0CBF2588">
            <wp:extent cx="5727700" cy="30086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E8D4" w14:textId="4833C6EF" w:rsidR="00CB407A" w:rsidRDefault="00CB407A"/>
    <w:p w14:paraId="0563A854" w14:textId="58D11143" w:rsidR="00CB407A" w:rsidRDefault="00CB407A">
      <w:r>
        <w:t>Select the recently created asset and click on “add”</w:t>
      </w:r>
    </w:p>
    <w:p w14:paraId="62A8313B" w14:textId="77777777" w:rsidR="007462DA" w:rsidRDefault="007462DA"/>
    <w:p w14:paraId="69758B88" w14:textId="5BF87BFD" w:rsidR="007462DA" w:rsidRDefault="007462DA">
      <w:r>
        <w:rPr>
          <w:noProof/>
        </w:rPr>
        <w:drawing>
          <wp:inline distT="0" distB="0" distL="0" distR="0" wp14:anchorId="1C0F7F37" wp14:editId="19902C49">
            <wp:extent cx="5727700" cy="3036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8F4B" w14:textId="77BB3025" w:rsidR="00CB407A" w:rsidRDefault="00CB407A"/>
    <w:p w14:paraId="6332FDF7" w14:textId="77777777" w:rsidR="00CB407A" w:rsidRDefault="00CB407A"/>
    <w:p w14:paraId="5D76DE36" w14:textId="77777777" w:rsidR="007462DA" w:rsidRDefault="007462DA"/>
    <w:p w14:paraId="3437967C" w14:textId="77777777" w:rsidR="007462DA" w:rsidRDefault="007462DA">
      <w:r>
        <w:rPr>
          <w:noProof/>
        </w:rPr>
        <w:lastRenderedPageBreak/>
        <w:drawing>
          <wp:inline distT="0" distB="0" distL="0" distR="0" wp14:anchorId="4AFFB50D" wp14:editId="4ED186F8">
            <wp:extent cx="5727700" cy="3056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6DB" w14:textId="77777777" w:rsidR="007462DA" w:rsidRDefault="007462DA"/>
    <w:p w14:paraId="10037829" w14:textId="77777777" w:rsidR="007462DA" w:rsidRDefault="007462DA">
      <w:r>
        <w:rPr>
          <w:noProof/>
        </w:rPr>
        <w:drawing>
          <wp:inline distT="0" distB="0" distL="0" distR="0" wp14:anchorId="5733AA5D" wp14:editId="741B9C8E">
            <wp:extent cx="5727700" cy="30333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863F" w14:textId="679020E9" w:rsidR="007462DA" w:rsidRDefault="007462DA"/>
    <w:p w14:paraId="1F4B883A" w14:textId="75129397" w:rsidR="00CB407A" w:rsidRDefault="00CB407A">
      <w:r>
        <w:t>Click on the “Asse</w:t>
      </w:r>
      <w:r w:rsidR="008F7ACC">
        <w:t>ts” and select the recently added asset.</w:t>
      </w:r>
    </w:p>
    <w:p w14:paraId="0250757A" w14:textId="77777777" w:rsidR="008F7ACC" w:rsidRDefault="008F7ACC"/>
    <w:p w14:paraId="11161178" w14:textId="77777777" w:rsidR="008F7ACC" w:rsidRDefault="008F7ACC"/>
    <w:p w14:paraId="66F8713E" w14:textId="77777777" w:rsidR="008F7ACC" w:rsidRDefault="008F7ACC"/>
    <w:p w14:paraId="53DB1654" w14:textId="77777777" w:rsidR="008F7ACC" w:rsidRDefault="008F7ACC"/>
    <w:p w14:paraId="3C56D26B" w14:textId="77777777" w:rsidR="008F7ACC" w:rsidRDefault="008F7ACC"/>
    <w:p w14:paraId="6436617F" w14:textId="77777777" w:rsidR="008F7ACC" w:rsidRDefault="008F7ACC"/>
    <w:p w14:paraId="66A415A9" w14:textId="77777777" w:rsidR="008F7ACC" w:rsidRDefault="008F7ACC"/>
    <w:p w14:paraId="0A0E4D6B" w14:textId="77777777" w:rsidR="008F7ACC" w:rsidRDefault="008F7ACC"/>
    <w:p w14:paraId="1F91687D" w14:textId="77777777" w:rsidR="008F7ACC" w:rsidRDefault="008F7ACC"/>
    <w:p w14:paraId="5E168F26" w14:textId="77777777" w:rsidR="008F7ACC" w:rsidRDefault="008F7ACC"/>
    <w:p w14:paraId="6B544006" w14:textId="77777777" w:rsidR="008F7ACC" w:rsidRDefault="008F7ACC"/>
    <w:p w14:paraId="64B4F1E1" w14:textId="6AB33860" w:rsidR="008F7ACC" w:rsidRDefault="008F7ACC">
      <w:r>
        <w:lastRenderedPageBreak/>
        <w:t>Click on Profile and observe the changes as per the rule created earlier.</w:t>
      </w:r>
    </w:p>
    <w:p w14:paraId="7886A6D8" w14:textId="77777777" w:rsidR="00511690" w:rsidRDefault="00511690"/>
    <w:p w14:paraId="6A9C186B" w14:textId="77777777" w:rsidR="007462DA" w:rsidRDefault="007462DA">
      <w:r>
        <w:rPr>
          <w:noProof/>
        </w:rPr>
        <w:drawing>
          <wp:inline distT="0" distB="0" distL="0" distR="0" wp14:anchorId="6251ED91" wp14:editId="7C13C8C9">
            <wp:extent cx="5727700" cy="30854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B2B1" w14:textId="77777777" w:rsidR="007462DA" w:rsidRDefault="007462DA"/>
    <w:p w14:paraId="1C10E068" w14:textId="53236075" w:rsidR="007462DA" w:rsidRDefault="007462DA">
      <w:r>
        <w:rPr>
          <w:noProof/>
        </w:rPr>
        <w:drawing>
          <wp:inline distT="0" distB="0" distL="0" distR="0" wp14:anchorId="1E0AC38E" wp14:editId="1DFCCDDE">
            <wp:extent cx="5727700" cy="30587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54EE" w14:textId="7F1EDB90" w:rsidR="008F7ACC" w:rsidRDefault="008F7ACC"/>
    <w:p w14:paraId="22D8CA7F" w14:textId="4857E265" w:rsidR="00511690" w:rsidRDefault="00511690">
      <w:r>
        <w:t>Hurray!!</w:t>
      </w:r>
    </w:p>
    <w:p w14:paraId="6E9524D7" w14:textId="77777777" w:rsidR="00511690" w:rsidRDefault="00511690"/>
    <w:p w14:paraId="5DDA30DA" w14:textId="34BF1D6E" w:rsidR="008F7ACC" w:rsidRDefault="008F7ACC">
      <w:r>
        <w:t>Thank you for completing this lab. It should not take more than 20 minutes.</w:t>
      </w:r>
    </w:p>
    <w:sectPr w:rsidR="008F7ACC" w:rsidSect="00B67525">
      <w:headerReference w:type="default" r:id="rId4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2534C0" w14:textId="77777777" w:rsidR="00DF0C7E" w:rsidRDefault="00DF0C7E" w:rsidP="002644D7">
      <w:r>
        <w:separator/>
      </w:r>
    </w:p>
  </w:endnote>
  <w:endnote w:type="continuationSeparator" w:id="0">
    <w:p w14:paraId="1D6167FB" w14:textId="77777777" w:rsidR="00DF0C7E" w:rsidRDefault="00DF0C7E" w:rsidP="002644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CE05E5" w14:textId="77777777" w:rsidR="00DF0C7E" w:rsidRDefault="00DF0C7E" w:rsidP="002644D7">
      <w:r>
        <w:separator/>
      </w:r>
    </w:p>
  </w:footnote>
  <w:footnote w:type="continuationSeparator" w:id="0">
    <w:p w14:paraId="1BA09E16" w14:textId="77777777" w:rsidR="00DF0C7E" w:rsidRDefault="00DF0C7E" w:rsidP="002644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281D63" w14:textId="18209349" w:rsidR="00511690" w:rsidRPr="00511690" w:rsidRDefault="00511690">
    <w:pPr>
      <w:pStyle w:val="Header"/>
      <w:rPr>
        <w:lang w:val="en-US"/>
      </w:rPr>
    </w:pPr>
    <w:r>
      <w:rPr>
        <w:lang w:val="en-US"/>
      </w:rPr>
      <w:t>Data governance with IBM Watson Studio – Hands on lab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2DA"/>
    <w:rsid w:val="00056E05"/>
    <w:rsid w:val="00117375"/>
    <w:rsid w:val="001858F7"/>
    <w:rsid w:val="00200565"/>
    <w:rsid w:val="002644D7"/>
    <w:rsid w:val="00376BB2"/>
    <w:rsid w:val="00511690"/>
    <w:rsid w:val="00594886"/>
    <w:rsid w:val="007462DA"/>
    <w:rsid w:val="008F7ACC"/>
    <w:rsid w:val="009A5E0E"/>
    <w:rsid w:val="00B67525"/>
    <w:rsid w:val="00CB407A"/>
    <w:rsid w:val="00DF0C7E"/>
    <w:rsid w:val="00E91B5A"/>
    <w:rsid w:val="00EB2511"/>
    <w:rsid w:val="00F627E3"/>
    <w:rsid w:val="00FB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F4218E"/>
  <w15:chartTrackingRefBased/>
  <w15:docId w15:val="{FA2F6FAD-E8FF-794D-A5A1-9FD6DB3FC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44D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44D7"/>
  </w:style>
  <w:style w:type="paragraph" w:styleId="Footer">
    <w:name w:val="footer"/>
    <w:basedOn w:val="Normal"/>
    <w:link w:val="FooterChar"/>
    <w:uiPriority w:val="99"/>
    <w:unhideWhenUsed/>
    <w:rsid w:val="002644D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44D7"/>
  </w:style>
  <w:style w:type="character" w:styleId="Hyperlink">
    <w:name w:val="Hyperlink"/>
    <w:basedOn w:val="DefaultParagraphFont"/>
    <w:uiPriority w:val="99"/>
    <w:unhideWhenUsed/>
    <w:rsid w:val="002644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44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hyperlink" Target="https://dataplatform.cloud.ibm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17</Pages>
  <Words>474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karanchat2005@yahoo.com</dc:creator>
  <cp:keywords/>
  <dc:description/>
  <cp:lastModifiedBy>karanchat2005@yahoo.com</cp:lastModifiedBy>
  <cp:revision>8</cp:revision>
  <dcterms:created xsi:type="dcterms:W3CDTF">2019-08-21T04:53:00Z</dcterms:created>
  <dcterms:modified xsi:type="dcterms:W3CDTF">2019-08-23T05:40:00Z</dcterms:modified>
</cp:coreProperties>
</file>